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79" w:rsidRDefault="00EF3F79" w:rsidP="006A1112">
      <w:r>
        <w:t>UPPGIFT 3</w:t>
      </w:r>
    </w:p>
    <w:p w:rsidR="006A1112" w:rsidRDefault="006A1112" w:rsidP="006A1112">
      <w:r>
        <w:t xml:space="preserve">På skolan finns det läroplattformen </w:t>
      </w:r>
      <w:proofErr w:type="spellStart"/>
      <w:r>
        <w:t>Edwise</w:t>
      </w:r>
      <w:proofErr w:type="spellEnd"/>
      <w:r>
        <w:t xml:space="preserve"> där jag som lärare kan ha all min information om varje elev under hela skolåret.</w:t>
      </w:r>
    </w:p>
    <w:p w:rsidR="006A1112" w:rsidRDefault="006A1112" w:rsidP="006A1112">
      <w:r>
        <w:t>Där samlar jag in all information både teoretisk och praktiskt arbete som eleverna har gjort.</w:t>
      </w:r>
    </w:p>
    <w:p w:rsidR="006A1112" w:rsidRDefault="006A1112" w:rsidP="006A1112">
      <w:r>
        <w:t>Bedömningss</w:t>
      </w:r>
      <w:r w:rsidR="00EF3F79">
        <w:t>tödet har hjälpt personligen mig</w:t>
      </w:r>
      <w:r>
        <w:t xml:space="preserve"> väldigt mycket,</w:t>
      </w:r>
      <w:r w:rsidR="00970894">
        <w:t xml:space="preserve"> </w:t>
      </w:r>
      <w:r>
        <w:t>där har jag kunnat</w:t>
      </w:r>
      <w:r w:rsidR="000F0580">
        <w:t xml:space="preserve"> följa individuellt varje elevs</w:t>
      </w:r>
      <w:r>
        <w:t xml:space="preserve"> kunskaps utve</w:t>
      </w:r>
      <w:r w:rsidR="000F0580">
        <w:t>c</w:t>
      </w:r>
      <w:r>
        <w:t xml:space="preserve">kling </w:t>
      </w:r>
      <w:r w:rsidR="000F0580">
        <w:t>från början till nu.</w:t>
      </w:r>
      <w:bookmarkStart w:id="0" w:name="_GoBack"/>
      <w:bookmarkEnd w:id="0"/>
    </w:p>
    <w:p w:rsidR="000F0580" w:rsidRDefault="000F0580" w:rsidP="006A1112">
      <w:r>
        <w:t>På frisör-stylist kursen går jag igenom först teoretiskt varje moment som vi ska genomföra.</w:t>
      </w:r>
    </w:p>
    <w:p w:rsidR="000F0580" w:rsidRDefault="00EF3F79" w:rsidP="006A1112">
      <w:r>
        <w:t>Eleverna känner sig</w:t>
      </w:r>
      <w:r w:rsidR="000F0580">
        <w:t xml:space="preserve"> mer säkra sen och utföra den praktiska delen mycket enklare</w:t>
      </w:r>
      <w:r>
        <w:t>, de</w:t>
      </w:r>
      <w:r w:rsidR="00D91A75">
        <w:t xml:space="preserve"> vet vad det handlar om,</w:t>
      </w:r>
      <w:r w:rsidR="00970894">
        <w:t xml:space="preserve"> </w:t>
      </w:r>
      <w:r>
        <w:t>de</w:t>
      </w:r>
      <w:r w:rsidR="00D91A75">
        <w:t xml:space="preserve"> känner till resultatet i förhand.</w:t>
      </w:r>
    </w:p>
    <w:p w:rsidR="00670A7D" w:rsidRDefault="00970894" w:rsidP="006A1112">
      <w:r>
        <w:t>De</w:t>
      </w:r>
      <w:r w:rsidR="00D91A75">
        <w:t xml:space="preserve"> praktiska momenten utförs på dockor eller på varandra.</w:t>
      </w:r>
      <w:r>
        <w:t xml:space="preserve"> </w:t>
      </w:r>
      <w:r w:rsidR="00EF3F79">
        <w:t>Jag är med eleverna</w:t>
      </w:r>
      <w:r w:rsidR="00D91A75">
        <w:t xml:space="preserve"> hela tiden </w:t>
      </w:r>
      <w:r w:rsidR="00670A7D">
        <w:t>under lektionen, m</w:t>
      </w:r>
      <w:r w:rsidR="00D91A75">
        <w:t>itt jobb är ju ock</w:t>
      </w:r>
      <w:r w:rsidR="00EF3F79">
        <w:t>så att uppmuntra eleverna så de känner sig</w:t>
      </w:r>
      <w:r w:rsidR="00D91A75">
        <w:t xml:space="preserve"> säkra</w:t>
      </w:r>
      <w:r w:rsidR="00EF3F79">
        <w:t xml:space="preserve">. Då utför eleverna </w:t>
      </w:r>
      <w:r w:rsidR="00670A7D">
        <w:t>sina uppgifter på ett smidigare sätt.</w:t>
      </w:r>
    </w:p>
    <w:p w:rsidR="00670A7D" w:rsidRDefault="00670A7D" w:rsidP="006A1112">
      <w:r>
        <w:t>Genom praktiken ser jag hur en elev utför arbetet eller uppgift som den har fått.</w:t>
      </w:r>
    </w:p>
    <w:p w:rsidR="00670A7D" w:rsidRDefault="00670A7D" w:rsidP="006A1112">
      <w:r>
        <w:t>Utför eleven uppgiften självständigt och utan att fråga är det en A elev.</w:t>
      </w:r>
    </w:p>
    <w:p w:rsidR="00670A7D" w:rsidRDefault="00670A7D" w:rsidP="006A1112">
      <w:r>
        <w:t xml:space="preserve">Sen finns det elever som behöver </w:t>
      </w:r>
      <w:r w:rsidR="00970894">
        <w:t>hjälp oh stöttning under hela momentet där har vi en E elev.</w:t>
      </w:r>
    </w:p>
    <w:p w:rsidR="00970894" w:rsidRDefault="00970894" w:rsidP="006A1112">
      <w:r>
        <w:t>Det spelar stor roll att de vågar ta initiativ och visa ”framfötterna” det är framför allt ett jobb med fantasi.</w:t>
      </w:r>
    </w:p>
    <w:p w:rsidR="00970894" w:rsidRDefault="00970894" w:rsidP="006A1112"/>
    <w:p w:rsidR="00970894" w:rsidRDefault="00970894" w:rsidP="006A1112">
      <w:r>
        <w:t>När vi har gått igenom ett antal moment, o</w:t>
      </w:r>
      <w:r w:rsidR="00010B9E">
        <w:t>c</w:t>
      </w:r>
      <w:r w:rsidR="00EF3F79">
        <w:t>h jag tycker eleverna känner sig</w:t>
      </w:r>
      <w:r>
        <w:t xml:space="preserve"> relativt säkra</w:t>
      </w:r>
      <w:r w:rsidR="00010B9E">
        <w:t xml:space="preserve"> gör vi ett stort praktiskt test.</w:t>
      </w:r>
    </w:p>
    <w:p w:rsidR="00010B9E" w:rsidRDefault="00010B9E" w:rsidP="006A1112">
      <w:r>
        <w:t>Där ant</w:t>
      </w:r>
      <w:r w:rsidR="00EF3F79">
        <w:t>ecknar jag hur självständigt eleverna</w:t>
      </w:r>
      <w:r>
        <w:t xml:space="preserve"> jobbar och hur snabbt eleverna kan utföra momenten.</w:t>
      </w:r>
    </w:p>
    <w:p w:rsidR="00010B9E" w:rsidRDefault="00010B9E" w:rsidP="006A1112">
      <w:r>
        <w:t>Jag ger eleverna också en uppgift” SURPRISE” (som jag kallar det) som eleverna inte väntar sej</w:t>
      </w:r>
      <w:r w:rsidR="004712FF">
        <w:t>,</w:t>
      </w:r>
      <w:r>
        <w:t xml:space="preserve"> bara för att se hur varje elev hanterar just den uppgiften.</w:t>
      </w:r>
    </w:p>
    <w:p w:rsidR="00010B9E" w:rsidRDefault="004712FF" w:rsidP="006A1112">
      <w:r>
        <w:t>Uppgiften som jag ger eleverna</w:t>
      </w:r>
      <w:r w:rsidR="00010B9E">
        <w:t xml:space="preserve"> är förstås något som jag vet att eleverna klarar av</w:t>
      </w:r>
      <w:r>
        <w:t xml:space="preserve">, men det hjälper </w:t>
      </w:r>
      <w:proofErr w:type="gramStart"/>
      <w:r>
        <w:t>mej</w:t>
      </w:r>
      <w:proofErr w:type="gramEnd"/>
      <w:r>
        <w:t xml:space="preserve"> att se klarare om jag har 2 elever som är på samma nivå om dom är värda samma betyg.</w:t>
      </w:r>
    </w:p>
    <w:p w:rsidR="004712FF" w:rsidRDefault="004712FF" w:rsidP="006A1112">
      <w:r>
        <w:t>Jag varierar lite också teorin när det gäller prov, ibland är den muntlig o ibland skriftlig.</w:t>
      </w:r>
    </w:p>
    <w:p w:rsidR="004712FF" w:rsidRDefault="004712FF" w:rsidP="006A1112">
      <w:r>
        <w:t>Alla elever</w:t>
      </w:r>
      <w:r w:rsidR="00EF3F79">
        <w:t xml:space="preserve"> ska få chansen att visa vad de</w:t>
      </w:r>
      <w:r>
        <w:t xml:space="preserve"> kan.</w:t>
      </w:r>
    </w:p>
    <w:p w:rsidR="004712FF" w:rsidRDefault="004712FF" w:rsidP="006A1112">
      <w:r>
        <w:t>Allt som vi gå</w:t>
      </w:r>
      <w:r w:rsidR="00304983">
        <w:t xml:space="preserve">r igenom praktiskt </w:t>
      </w:r>
      <w:r>
        <w:t>med varje elev sparar jag genom foto som jag har tagit på deras re</w:t>
      </w:r>
      <w:r w:rsidR="00304983">
        <w:t>sultat längre fram ser man om eleven har förbättrats eller inte.</w:t>
      </w:r>
    </w:p>
    <w:p w:rsidR="00304983" w:rsidRDefault="00304983" w:rsidP="006A1112">
      <w:r>
        <w:t>All sorts dokumentation som jag har för varje elev ex prov, be</w:t>
      </w:r>
      <w:r w:rsidR="00EF3F79">
        <w:t xml:space="preserve">dömningsstöd </w:t>
      </w:r>
      <w:proofErr w:type="spellStart"/>
      <w:r w:rsidR="00EF3F79">
        <w:t>m.m</w:t>
      </w:r>
      <w:proofErr w:type="spellEnd"/>
      <w:r w:rsidR="00EF3F79">
        <w:t xml:space="preserve"> det hjälper mig</w:t>
      </w:r>
      <w:r>
        <w:t xml:space="preserve"> att betygsätta eleverna. Väldigt viktigt är också deras APL-praktik att den sköts på bästa sätt det berör också deras betyg.</w:t>
      </w:r>
    </w:p>
    <w:p w:rsidR="00304983" w:rsidRDefault="00304983" w:rsidP="006A1112"/>
    <w:p w:rsidR="00304983" w:rsidRDefault="00304983" w:rsidP="006A1112">
      <w:r>
        <w:t>Ibland kan det också uppstå vissa problem med vissa moment.</w:t>
      </w:r>
    </w:p>
    <w:p w:rsidR="00304983" w:rsidRDefault="00304983" w:rsidP="006A1112">
      <w:r>
        <w:t>Eleverna kan tycka att olika behandlingar som vi gör luktar illa</w:t>
      </w:r>
      <w:r w:rsidR="000D2CA3">
        <w:t>, vissa har allergier mot nagel dam eller andra allergier mot kemiska produkter. Vissa har rädsla och klippa med sax m.m.</w:t>
      </w:r>
    </w:p>
    <w:p w:rsidR="000D2CA3" w:rsidRDefault="000D2CA3" w:rsidP="006A1112">
      <w:r>
        <w:t>Där försöker jag och eleven tillsammans hitta lösning på problemet så att eleven kan utföra sitt arbete.</w:t>
      </w:r>
    </w:p>
    <w:p w:rsidR="00D91A75" w:rsidRDefault="00670A7D" w:rsidP="006A1112">
      <w:r>
        <w:t xml:space="preserve"> </w:t>
      </w:r>
    </w:p>
    <w:p w:rsidR="0003239E" w:rsidRDefault="0003239E"/>
    <w:p w:rsidR="0003239E" w:rsidRDefault="0003239E"/>
    <w:p w:rsidR="0003239E" w:rsidRDefault="0003239E"/>
    <w:p w:rsidR="0003239E" w:rsidRPr="0003239E" w:rsidRDefault="0003239E"/>
    <w:sectPr w:rsidR="0003239E" w:rsidRPr="0003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9E"/>
    <w:rsid w:val="00010B9E"/>
    <w:rsid w:val="0003239E"/>
    <w:rsid w:val="000D2CA3"/>
    <w:rsid w:val="000F0580"/>
    <w:rsid w:val="00304983"/>
    <w:rsid w:val="003F0318"/>
    <w:rsid w:val="004712FF"/>
    <w:rsid w:val="00670A7D"/>
    <w:rsid w:val="006A1112"/>
    <w:rsid w:val="0075328F"/>
    <w:rsid w:val="00970894"/>
    <w:rsid w:val="00D91A75"/>
    <w:rsid w:val="00E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Kalaitzidou</dc:creator>
  <cp:lastModifiedBy>Maria Kalaitzidou</cp:lastModifiedBy>
  <cp:revision>2</cp:revision>
  <dcterms:created xsi:type="dcterms:W3CDTF">2017-01-19T07:18:00Z</dcterms:created>
  <dcterms:modified xsi:type="dcterms:W3CDTF">2017-01-19T07:18:00Z</dcterms:modified>
</cp:coreProperties>
</file>